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A1B9" w14:textId="005918CF" w:rsidR="00A1360F" w:rsidRPr="00E477FD" w:rsidRDefault="00A1360F" w:rsidP="00736DF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6"/>
          <w:szCs w:val="56"/>
        </w:rPr>
      </w:pPr>
      <w:r>
        <w:rPr>
          <w:rFonts w:ascii="Calibri-Bold" w:hAnsi="Calibri-Bold" w:cs="Calibri-Bold"/>
          <w:b/>
          <w:bCs/>
          <w:color w:val="000000"/>
          <w:sz w:val="56"/>
          <w:szCs w:val="56"/>
        </w:rPr>
        <w:t>16</w:t>
      </w:r>
      <w:r w:rsidRPr="00E477FD"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.Beer-lak </w:t>
      </w:r>
      <w:proofErr w:type="spellStart"/>
      <w:r w:rsidRPr="00E477FD">
        <w:rPr>
          <w:rFonts w:ascii="Calibri-Bold" w:hAnsi="Calibri-Bold" w:cs="Calibri-Bold"/>
          <w:b/>
          <w:bCs/>
          <w:color w:val="000000"/>
          <w:sz w:val="56"/>
          <w:szCs w:val="56"/>
        </w:rPr>
        <w:t>Sakkdocky</w:t>
      </w:r>
      <w:proofErr w:type="spellEnd"/>
      <w:r w:rsidRPr="00E477FD"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 rendel</w:t>
      </w:r>
    </w:p>
    <w:p w14:paraId="59B22E04" w14:textId="55F0BEB1" w:rsidR="00A1360F" w:rsidRDefault="00A1360F" w:rsidP="00736DF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Élőpont nélküli, kezdő gyerekek versenye</w:t>
      </w:r>
    </w:p>
    <w:p w14:paraId="2C12AECF" w14:textId="77777777" w:rsidR="00736DFA" w:rsidRDefault="00A1360F" w:rsidP="00736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72"/>
          <w:szCs w:val="72"/>
          <w:u w:val="single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>Budapest</w:t>
      </w:r>
      <w:r>
        <w:rPr>
          <w:rFonts w:ascii="Calibri" w:hAnsi="Calibri" w:cs="Calibri"/>
          <w:b/>
          <w:color w:val="000000"/>
          <w:sz w:val="72"/>
          <w:szCs w:val="72"/>
          <w:u w:val="single"/>
        </w:rPr>
        <w:t xml:space="preserve">  2022.09.0</w:t>
      </w:r>
      <w:proofErr w:type="gramEnd"/>
    </w:p>
    <w:p w14:paraId="3B757690" w14:textId="51C40435" w:rsidR="00A1360F" w:rsidRDefault="00A1360F" w:rsidP="00736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minden résztvevő gyerek ajándékot kap</w:t>
      </w:r>
    </w:p>
    <w:p w14:paraId="67E23906" w14:textId="77777777" w:rsidR="009D3567" w:rsidRPr="009D3567" w:rsidRDefault="009D3567" w:rsidP="00736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14:paraId="24523CF1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kínálni, a sakkozni vágyó kezdő gyerekeknek. </w:t>
      </w:r>
    </w:p>
    <w:p w14:paraId="01F8C019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A verseny időpontja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2022. szeptember 04. (vasárnap) 11h óra </w:t>
      </w:r>
    </w:p>
    <w:p w14:paraId="3EEE2AB1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verseny helyszíne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Beer-lak </w:t>
      </w:r>
      <w:r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Pub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14:paraId="51E89734" w14:textId="77777777" w:rsidR="00A1360F" w:rsidRDefault="00000000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4" w:history="1">
        <w:r w:rsidR="00A1360F">
          <w:rPr>
            <w:rStyle w:val="Hiperhivatkozs"/>
            <w:rFonts w:ascii="Arial" w:hAnsi="Arial" w:cs="Arial"/>
            <w:b/>
            <w:bCs/>
            <w:i/>
            <w:color w:val="1A0DAB"/>
            <w:sz w:val="21"/>
            <w:szCs w:val="21"/>
            <w:shd w:val="clear" w:color="auto" w:fill="FFFFFF"/>
          </w:rPr>
          <w:t>Cím</w:t>
        </w:r>
      </w:hyperlink>
      <w:r w:rsidR="00A1360F">
        <w:rPr>
          <w:rStyle w:val="w8qarf"/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>:</w:t>
      </w:r>
      <w:r w:rsidR="00A1360F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1095.</w:t>
      </w:r>
      <w:r w:rsidR="00A1360F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Budapest, Soroksári út 45-47,/Budapest park /Közvágóhídtól, 2perc gyalog</w:t>
      </w:r>
    </w:p>
    <w:p w14:paraId="62FD7AA2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Megközelítés: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 es villamossal,</w:t>
      </w:r>
    </w:p>
    <w:p w14:paraId="31568367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verseny, társszervezője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Versenyigazgató: Domokos Gábor.</w:t>
      </w:r>
    </w:p>
    <w:p w14:paraId="5EFBC522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Beer-lak,</w:t>
      </w:r>
    </w:p>
    <w:p w14:paraId="7BC68476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14:paraId="09D49E47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>: 2x10 p digitális sakkórával,</w:t>
      </w:r>
    </w:p>
    <w:p w14:paraId="3CC8C390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2. progresszív 3. Berger 4. egymás elleni </w:t>
      </w:r>
    </w:p>
    <w:p w14:paraId="7D0346DF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helyszíni regisztráció</w:t>
      </w:r>
      <w:r>
        <w:rPr>
          <w:rFonts w:ascii="Calibri" w:hAnsi="Calibri" w:cs="Calibri"/>
          <w:color w:val="000000"/>
          <w:sz w:val="28"/>
          <w:szCs w:val="28"/>
        </w:rPr>
        <w:t xml:space="preserve"> 10.30 és 10h55 között.</w:t>
      </w:r>
    </w:p>
    <w:p w14:paraId="01C2D7DF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Az eredményhirdetés várhatóan kb.14h óra.</w:t>
      </w:r>
    </w:p>
    <w:p w14:paraId="2AE0270F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Nevezés /helyszínen/2022.szeptember 04. vasárnap 2500.-Ft</w:t>
      </w:r>
    </w:p>
    <w:p w14:paraId="150ECDB0" w14:textId="73F593E8" w:rsidR="009D3567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Előnevezés: 2022. szeptember 02. péntek 24h 2000.-Ft</w:t>
      </w:r>
      <w:r w:rsidR="009D3567">
        <w:rPr>
          <w:rFonts w:ascii="Calibri" w:hAnsi="Calibri" w:cs="Calibri"/>
          <w:b/>
          <w:color w:val="000000"/>
          <w:sz w:val="28"/>
          <w:szCs w:val="28"/>
        </w:rPr>
        <w:t xml:space="preserve">. </w:t>
      </w:r>
    </w:p>
    <w:p w14:paraId="67EC4EEB" w14:textId="0C130C1A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ha egy családból 3 vagy többen jönnek bónus</w:t>
      </w:r>
      <w:r w:rsidR="009D3567">
        <w:rPr>
          <w:rFonts w:ascii="Calibri" w:hAnsi="Calibri" w:cs="Calibri"/>
          <w:color w:val="000000"/>
          <w:sz w:val="24"/>
          <w:szCs w:val="24"/>
        </w:rPr>
        <w:t>z.</w:t>
      </w:r>
    </w:p>
    <w:p w14:paraId="6F9C699B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Minden előzetes nevezést visszaigazolunk.</w:t>
      </w:r>
    </w:p>
    <w:p w14:paraId="5E8C5026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Korcsoportok: A. alsós, B. felsős, C. ovisok, lehetségesek.</w:t>
      </w:r>
    </w:p>
    <w:p w14:paraId="47EBB0EC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Ha 6 főnél kevesebben vannak egy korcsoportban, összevonjuk egy másik csoporttal </w:t>
      </w:r>
    </w:p>
    <w:p w14:paraId="37EF35E3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1-3 fiúk, lányok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érmek, kupa,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14:paraId="6EF30B5F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Minden résztvevő, még az utolsó helyezett is kap ajándékot. </w:t>
      </w:r>
    </w:p>
    <w:p w14:paraId="7D082768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NEM kerül FIDE rapid értékszám feldolgozásra. </w:t>
      </w:r>
    </w:p>
    <w:p w14:paraId="3CDCB033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Érvényes versenyengedély, NEM </w:t>
      </w:r>
      <w:r>
        <w:rPr>
          <w:rFonts w:ascii="Calibri" w:hAnsi="Calibri" w:cs="Calibri"/>
          <w:color w:val="000000"/>
          <w:sz w:val="28"/>
          <w:szCs w:val="28"/>
        </w:rPr>
        <w:t xml:space="preserve">szükséges a részvételhez. </w:t>
      </w:r>
    </w:p>
    <w:p w14:paraId="79607242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Nevezés és információ: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>Domokos Gábor,</w:t>
      </w:r>
      <w:r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>+36 30 356 97 02</w:t>
      </w:r>
    </w:p>
    <w:p w14:paraId="040C5719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ascii="Calibri" w:hAnsi="Calibri" w:cs="Calibri"/>
            <w:sz w:val="28"/>
            <w:szCs w:val="28"/>
          </w:rPr>
          <w:t>sakkdockyrendel@gmail.com</w:t>
        </w:r>
      </w:hyperlink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facebook: </w:t>
      </w: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sakkdockyrendel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68761D24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honlap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ascii="Calibri" w:hAnsi="Calibri" w:cs="Calibri"/>
            <w:sz w:val="28"/>
            <w:szCs w:val="28"/>
          </w:rPr>
          <w:t>www.sakklovagok.eu</w:t>
        </w:r>
      </w:hyperlink>
      <w:r>
        <w:rPr>
          <w:rStyle w:val="Hiperhivatkozs"/>
          <w:rFonts w:ascii="Calibri" w:hAnsi="Calibri" w:cs="Calibri"/>
          <w:sz w:val="28"/>
          <w:szCs w:val="28"/>
        </w:rPr>
        <w:t>, és a chess.hu-n</w:t>
      </w:r>
    </w:p>
    <w:p w14:paraId="1648DDB9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46ECE6A" w14:textId="62F605E5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 helyszínen Büfé üzemel, étel, ital fogyasztása. Étkezési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info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Kiss Sydney Olimpia </w:t>
      </w:r>
      <w:hyperlink r:id="rId7" w:history="1">
        <w:r>
          <w:rPr>
            <w:rStyle w:val="Hiperhivatkozs"/>
            <w:rFonts w:ascii="Calibri" w:hAnsi="Calibri" w:cs="Calibri"/>
            <w:sz w:val="20"/>
            <w:szCs w:val="20"/>
          </w:rPr>
          <w:t>sakkosebed@gmail.com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email címen. Meleg étel, rendelhető kedvezményes árakon. Fizetés kp.-el. Kérésre, étlapot küldünk.</w:t>
      </w:r>
    </w:p>
    <w:p w14:paraId="29F16192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rStyle w:val="Kiemels2"/>
          <w:b w:val="0"/>
          <w:bCs w:val="0"/>
          <w:sz w:val="24"/>
          <w:szCs w:val="24"/>
        </w:rPr>
      </w:pPr>
    </w:p>
    <w:p w14:paraId="2C38E632" w14:textId="77777777" w:rsidR="00A1360F" w:rsidRDefault="00A1360F" w:rsidP="00A1360F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 járvánnyal kapcsolatos szabályokat az aktuális kormányrendelet alapján </w:t>
      </w:r>
      <w:proofErr w:type="gramStart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alkalmazzuk..</w:t>
      </w:r>
      <w:proofErr w:type="gramEnd"/>
    </w:p>
    <w:p w14:paraId="1DE3E2EF" w14:textId="62E83EA3" w:rsidR="00A1360F" w:rsidRDefault="00A1360F" w:rsidP="00736DFA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14:paraId="4A85AB56" w14:textId="77777777" w:rsidR="00A1360F" w:rsidRDefault="00A1360F" w:rsidP="00A1360F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14:paraId="050AEB25" w14:textId="77777777" w:rsidR="00454FCA" w:rsidRDefault="00454FCA"/>
    <w:sectPr w:rsidR="0045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0F"/>
    <w:rsid w:val="00454FCA"/>
    <w:rsid w:val="00736DFA"/>
    <w:rsid w:val="009D3567"/>
    <w:rsid w:val="00A1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FE64"/>
  <w15:chartTrackingRefBased/>
  <w15:docId w15:val="{7BB2AA6B-79C4-404B-A894-E623836C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360F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1360F"/>
    <w:rPr>
      <w:color w:val="0000FF"/>
      <w:u w:val="single"/>
    </w:rPr>
  </w:style>
  <w:style w:type="character" w:customStyle="1" w:styleId="w8qarf">
    <w:name w:val="w8qarf"/>
    <w:basedOn w:val="Bekezdsalapbettpusa"/>
    <w:rsid w:val="00A1360F"/>
  </w:style>
  <w:style w:type="character" w:customStyle="1" w:styleId="lrzxr">
    <w:name w:val="lrzxr"/>
    <w:basedOn w:val="Bekezdsalapbettpusa"/>
    <w:rsid w:val="00A1360F"/>
  </w:style>
  <w:style w:type="character" w:styleId="Kiemels2">
    <w:name w:val="Strong"/>
    <w:basedOn w:val="Bekezdsalapbettpusa"/>
    <w:uiPriority w:val="22"/>
    <w:qFormat/>
    <w:rsid w:val="00A13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kkoseb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3</cp:revision>
  <dcterms:created xsi:type="dcterms:W3CDTF">2022-08-17T12:28:00Z</dcterms:created>
  <dcterms:modified xsi:type="dcterms:W3CDTF">2022-08-18T07:26:00Z</dcterms:modified>
</cp:coreProperties>
</file>